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7C0D" w14:textId="77777777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D140D0">
        <w:rPr>
          <w:rFonts w:ascii="Arial" w:hAnsi="Arial" w:cs="Arial"/>
          <w:b/>
          <w:sz w:val="26"/>
          <w:szCs w:val="24"/>
        </w:rPr>
        <w:t>HARMONOGRAM ZAJĘĆ</w:t>
      </w:r>
    </w:p>
    <w:p w14:paraId="24BFD08C" w14:textId="49E875FF" w:rsidR="00111402" w:rsidRPr="00D140D0" w:rsidRDefault="00111402" w:rsidP="00111402">
      <w:pPr>
        <w:spacing w:after="0" w:line="240" w:lineRule="auto"/>
        <w:jc w:val="center"/>
        <w:rPr>
          <w:rFonts w:ascii="Arial" w:hAnsi="Arial" w:cs="Arial"/>
          <w:szCs w:val="20"/>
        </w:rPr>
      </w:pPr>
      <w:proofErr w:type="gramStart"/>
      <w:r w:rsidRPr="00D140D0">
        <w:rPr>
          <w:rFonts w:ascii="Arial" w:hAnsi="Arial" w:cs="Arial"/>
          <w:szCs w:val="20"/>
        </w:rPr>
        <w:t>kierunek:</w:t>
      </w:r>
      <w:r w:rsidR="008076A7">
        <w:rPr>
          <w:rFonts w:ascii="Arial" w:hAnsi="Arial" w:cs="Arial"/>
          <w:szCs w:val="20"/>
        </w:rPr>
        <w:t xml:space="preserve"> </w:t>
      </w:r>
      <w:r w:rsidR="004B2627">
        <w:rPr>
          <w:rFonts w:ascii="Arial" w:hAnsi="Arial" w:cs="Arial"/>
          <w:b/>
          <w:bCs/>
          <w:szCs w:val="20"/>
        </w:rPr>
        <w:t xml:space="preserve">  </w:t>
      </w:r>
      <w:proofErr w:type="gramEnd"/>
      <w:r w:rsidR="004B2627">
        <w:rPr>
          <w:rFonts w:ascii="Arial" w:hAnsi="Arial" w:cs="Arial"/>
          <w:b/>
          <w:bCs/>
          <w:szCs w:val="20"/>
        </w:rPr>
        <w:t xml:space="preserve">    </w:t>
      </w:r>
      <w:r w:rsidR="000258C2">
        <w:rPr>
          <w:rFonts w:ascii="Arial" w:hAnsi="Arial" w:cs="Arial"/>
          <w:b/>
          <w:bCs/>
          <w:szCs w:val="20"/>
        </w:rPr>
        <w:t>ZARZĄDZENIE</w:t>
      </w:r>
      <w:r w:rsidR="004B2627">
        <w:rPr>
          <w:rFonts w:ascii="Arial" w:hAnsi="Arial" w:cs="Arial"/>
          <w:b/>
          <w:bCs/>
          <w:szCs w:val="20"/>
        </w:rPr>
        <w:t xml:space="preserve">      </w:t>
      </w:r>
      <w:r w:rsidR="004D10D5">
        <w:rPr>
          <w:rFonts w:ascii="Arial" w:hAnsi="Arial" w:cs="Arial"/>
          <w:b/>
          <w:bCs/>
          <w:szCs w:val="20"/>
        </w:rPr>
        <w:t xml:space="preserve">                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specjalności: </w:t>
      </w:r>
    </w:p>
    <w:p w14:paraId="6DB04BD2" w14:textId="2C23A90C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proofErr w:type="gramStart"/>
      <w:r>
        <w:rPr>
          <w:rFonts w:ascii="Arial" w:hAnsi="Arial" w:cs="Arial"/>
          <w:b/>
          <w:szCs w:val="20"/>
        </w:rPr>
        <w:t xml:space="preserve">rok </w:t>
      </w:r>
      <w:r w:rsidR="008076A7">
        <w:rPr>
          <w:rFonts w:ascii="Arial" w:hAnsi="Arial" w:cs="Arial"/>
          <w:b/>
          <w:szCs w:val="20"/>
        </w:rPr>
        <w:t xml:space="preserve"> </w:t>
      </w:r>
      <w:r w:rsidR="000258C2">
        <w:rPr>
          <w:rFonts w:ascii="Arial" w:hAnsi="Arial" w:cs="Arial"/>
          <w:b/>
          <w:szCs w:val="20"/>
        </w:rPr>
        <w:t>II</w:t>
      </w:r>
      <w:proofErr w:type="gramEnd"/>
      <w:r w:rsidR="000258C2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szCs w:val="20"/>
        </w:rPr>
        <w:t>• stopień</w:t>
      </w:r>
      <w:r w:rsidR="008076A7">
        <w:rPr>
          <w:rFonts w:ascii="Arial" w:hAnsi="Arial" w:cs="Arial"/>
          <w:szCs w:val="20"/>
        </w:rPr>
        <w:t xml:space="preserve"> </w:t>
      </w:r>
      <w:r w:rsidR="004B2627">
        <w:rPr>
          <w:rFonts w:ascii="Arial" w:hAnsi="Arial" w:cs="Arial"/>
          <w:szCs w:val="20"/>
        </w:rPr>
        <w:t xml:space="preserve">  </w:t>
      </w:r>
      <w:r w:rsidR="000258C2">
        <w:rPr>
          <w:rFonts w:ascii="Arial" w:hAnsi="Arial" w:cs="Arial"/>
          <w:szCs w:val="20"/>
        </w:rPr>
        <w:t xml:space="preserve">I </w:t>
      </w:r>
      <w:r w:rsidR="004B2627">
        <w:rPr>
          <w:rFonts w:ascii="Arial" w:hAnsi="Arial" w:cs="Arial"/>
          <w:szCs w:val="20"/>
        </w:rPr>
        <w:t xml:space="preserve">   </w:t>
      </w:r>
      <w:r>
        <w:rPr>
          <w:rFonts w:ascii="Arial" w:hAnsi="Arial" w:cs="Arial"/>
          <w:szCs w:val="20"/>
        </w:rPr>
        <w:t xml:space="preserve">• </w:t>
      </w:r>
      <w:proofErr w:type="gramStart"/>
      <w:r>
        <w:rPr>
          <w:rFonts w:ascii="Arial" w:hAnsi="Arial" w:cs="Arial"/>
          <w:szCs w:val="20"/>
        </w:rPr>
        <w:t>tryb</w:t>
      </w:r>
      <w:r w:rsidRPr="00D140D0">
        <w:rPr>
          <w:rFonts w:ascii="Arial" w:hAnsi="Arial" w:cs="Arial"/>
          <w:szCs w:val="20"/>
        </w:rPr>
        <w:t xml:space="preserve">: </w:t>
      </w:r>
      <w:r w:rsidR="004B2627">
        <w:rPr>
          <w:rFonts w:ascii="Arial" w:hAnsi="Arial" w:cs="Arial"/>
          <w:b/>
          <w:bCs/>
          <w:szCs w:val="20"/>
        </w:rPr>
        <w:t xml:space="preserve">  </w:t>
      </w:r>
      <w:proofErr w:type="gramEnd"/>
      <w:r w:rsidR="004B2627">
        <w:rPr>
          <w:rFonts w:ascii="Arial" w:hAnsi="Arial" w:cs="Arial"/>
          <w:b/>
          <w:bCs/>
          <w:szCs w:val="20"/>
        </w:rPr>
        <w:t xml:space="preserve">    </w:t>
      </w:r>
      <w:r w:rsidR="000258C2">
        <w:rPr>
          <w:rFonts w:ascii="Arial" w:hAnsi="Arial" w:cs="Arial"/>
          <w:b/>
          <w:bCs/>
          <w:szCs w:val="20"/>
        </w:rPr>
        <w:t>STACJONARNY</w:t>
      </w:r>
      <w:r w:rsidR="004D10D5">
        <w:rPr>
          <w:rFonts w:ascii="Arial" w:hAnsi="Arial" w:cs="Arial"/>
          <w:b/>
          <w:bCs/>
          <w:szCs w:val="20"/>
        </w:rPr>
        <w:t xml:space="preserve">      </w:t>
      </w:r>
      <w:r w:rsidR="004B2627">
        <w:rPr>
          <w:rFonts w:ascii="Arial" w:hAnsi="Arial" w:cs="Arial"/>
          <w:b/>
          <w:bCs/>
          <w:szCs w:val="20"/>
        </w:rPr>
        <w:t xml:space="preserve">   </w:t>
      </w:r>
      <w:r w:rsidRPr="00D140D0">
        <w:rPr>
          <w:rFonts w:ascii="Arial" w:hAnsi="Arial" w:cs="Arial"/>
          <w:szCs w:val="20"/>
        </w:rPr>
        <w:t xml:space="preserve"> • rok akademicki: </w:t>
      </w:r>
      <w:r w:rsidR="00763BEF">
        <w:rPr>
          <w:rFonts w:ascii="Arial" w:hAnsi="Arial" w:cs="Arial"/>
          <w:b/>
          <w:szCs w:val="20"/>
        </w:rPr>
        <w:t>2026</w:t>
      </w:r>
      <w:r w:rsidRPr="00D140D0">
        <w:rPr>
          <w:rFonts w:ascii="Arial" w:hAnsi="Arial" w:cs="Arial"/>
          <w:b/>
          <w:szCs w:val="20"/>
        </w:rPr>
        <w:t>/20</w:t>
      </w:r>
      <w:r w:rsidR="00763BEF">
        <w:rPr>
          <w:rFonts w:ascii="Arial" w:hAnsi="Arial" w:cs="Arial"/>
          <w:b/>
          <w:szCs w:val="20"/>
        </w:rPr>
        <w:t>27</w:t>
      </w:r>
      <w:r>
        <w:rPr>
          <w:rFonts w:ascii="Arial" w:hAnsi="Arial" w:cs="Arial"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</w:t>
      </w:r>
      <w:r w:rsidR="00932A8F">
        <w:rPr>
          <w:rFonts w:ascii="Arial" w:hAnsi="Arial" w:cs="Arial"/>
          <w:color w:val="FF0000"/>
          <w:szCs w:val="20"/>
        </w:rPr>
        <w:t xml:space="preserve">semestr: </w:t>
      </w:r>
      <w:r w:rsidR="00763BEF">
        <w:rPr>
          <w:rFonts w:ascii="Arial" w:hAnsi="Arial" w:cs="Arial"/>
          <w:color w:val="FF0000"/>
          <w:szCs w:val="20"/>
        </w:rPr>
        <w:t>ZIMA</w:t>
      </w:r>
    </w:p>
    <w:p w14:paraId="1F59A3A3" w14:textId="6F9D75A4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  <w:r w:rsidRPr="00D140D0">
        <w:rPr>
          <w:rFonts w:ascii="Arial" w:hAnsi="Arial" w:cs="Arial"/>
          <w:b/>
          <w:sz w:val="18"/>
          <w:szCs w:val="16"/>
        </w:rPr>
        <w:t>Grupy: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Cs/>
          <w:sz w:val="18"/>
          <w:szCs w:val="16"/>
        </w:rPr>
        <w:tab/>
      </w:r>
      <w:proofErr w:type="gramStart"/>
      <w:r w:rsidRPr="00D140D0">
        <w:rPr>
          <w:rFonts w:ascii="Arial" w:hAnsi="Arial" w:cs="Arial"/>
          <w:b/>
          <w:sz w:val="18"/>
          <w:szCs w:val="16"/>
        </w:rPr>
        <w:t>audytoryjne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="004D10D5">
        <w:rPr>
          <w:rFonts w:ascii="Arial" w:hAnsi="Arial" w:cs="Arial"/>
          <w:bCs/>
          <w:sz w:val="18"/>
          <w:szCs w:val="16"/>
        </w:rPr>
        <w:t xml:space="preserve"> </w:t>
      </w:r>
      <w:proofErr w:type="gramEnd"/>
      <w:r w:rsidR="004D10D5">
        <w:rPr>
          <w:rFonts w:ascii="Arial" w:hAnsi="Arial" w:cs="Arial"/>
          <w:bCs/>
          <w:sz w:val="18"/>
          <w:szCs w:val="16"/>
        </w:rPr>
        <w:t xml:space="preserve">   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proofErr w:type="gramStart"/>
      <w:r w:rsidRPr="00D140D0">
        <w:rPr>
          <w:rFonts w:ascii="Arial" w:hAnsi="Arial" w:cs="Arial"/>
          <w:b/>
          <w:sz w:val="18"/>
          <w:szCs w:val="16"/>
        </w:rPr>
        <w:t>konwersatoryjne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sz w:val="18"/>
          <w:szCs w:val="16"/>
        </w:rPr>
        <w:t>•</w:t>
      </w:r>
      <w:proofErr w:type="gramEnd"/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seminaryjne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</w:p>
    <w:p w14:paraId="4CE770DE" w14:textId="77777777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</w:p>
    <w:p w14:paraId="65E1C784" w14:textId="77777777" w:rsidR="00111402" w:rsidRPr="00D140D0" w:rsidRDefault="00111402" w:rsidP="00111402">
      <w:pPr>
        <w:spacing w:after="0" w:line="240" w:lineRule="auto"/>
        <w:rPr>
          <w:rFonts w:ascii="Arial" w:hAnsi="Arial" w:cs="Arial"/>
          <w:bCs/>
          <w:sz w:val="18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87"/>
        <w:gridCol w:w="360"/>
        <w:gridCol w:w="825"/>
        <w:gridCol w:w="825"/>
        <w:gridCol w:w="825"/>
        <w:gridCol w:w="825"/>
        <w:gridCol w:w="825"/>
        <w:gridCol w:w="810"/>
        <w:gridCol w:w="15"/>
        <w:gridCol w:w="825"/>
        <w:gridCol w:w="825"/>
        <w:gridCol w:w="15"/>
        <w:gridCol w:w="855"/>
        <w:gridCol w:w="8"/>
        <w:gridCol w:w="855"/>
        <w:gridCol w:w="992"/>
        <w:gridCol w:w="995"/>
        <w:gridCol w:w="993"/>
        <w:gridCol w:w="992"/>
        <w:gridCol w:w="907"/>
      </w:tblGrid>
      <w:tr w:rsidR="00111402" w:rsidRPr="00D140D0" w14:paraId="33882B25" w14:textId="77777777" w:rsidTr="000258C2">
        <w:trPr>
          <w:cantSplit/>
          <w:trHeight w:val="235"/>
        </w:trPr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1B00F1D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PONIEDZ.</w:t>
            </w:r>
          </w:p>
        </w:tc>
        <w:tc>
          <w:tcPr>
            <w:tcW w:w="7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407E2F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35C93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73F08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DE7C4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535DF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492F0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9D75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A65A6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E70DB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0504D5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974EC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B6C5C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CDF25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D7541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C1D7A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7C52F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0258C2" w:rsidRPr="00D140D0" w14:paraId="475FB8E3" w14:textId="2CFF15A5" w:rsidTr="00083858">
        <w:trPr>
          <w:cantSplit/>
          <w:trHeight w:val="932"/>
        </w:trPr>
        <w:tc>
          <w:tcPr>
            <w:tcW w:w="8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EBFA9E" w14:textId="77777777" w:rsidR="000258C2" w:rsidRPr="007859FC" w:rsidRDefault="000258C2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 </w:t>
            </w:r>
          </w:p>
          <w:p w14:paraId="30533D49" w14:textId="78C06C6C" w:rsidR="000258C2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</w:t>
            </w:r>
          </w:p>
          <w:p w14:paraId="090C6226" w14:textId="60DDB603" w:rsidR="000258C2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</w:t>
            </w:r>
          </w:p>
          <w:p w14:paraId="349C6B28" w14:textId="0CDF19F4" w:rsidR="000258C2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09.11</w:t>
            </w:r>
          </w:p>
          <w:p w14:paraId="65F36BB2" w14:textId="49B2225A" w:rsidR="000258C2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23.11</w:t>
            </w:r>
          </w:p>
          <w:p w14:paraId="51DCADB0" w14:textId="17E80FC2" w:rsidR="000258C2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07.12</w:t>
            </w:r>
          </w:p>
          <w:p w14:paraId="3CB14491" w14:textId="23BC3017" w:rsidR="000258C2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21.12</w:t>
            </w:r>
          </w:p>
          <w:p w14:paraId="4EE24A9E" w14:textId="7C132E97" w:rsidR="000258C2" w:rsidRDefault="000258C2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04.01</w:t>
            </w:r>
          </w:p>
          <w:p w14:paraId="04400261" w14:textId="63A1418E" w:rsidR="000258C2" w:rsidRPr="005935E8" w:rsidRDefault="000258C2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18.01</w:t>
            </w:r>
          </w:p>
        </w:tc>
        <w:tc>
          <w:tcPr>
            <w:tcW w:w="38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A7F478" w14:textId="62D667B5" w:rsidR="000258C2" w:rsidRPr="00D140D0" w:rsidRDefault="000258C2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A6009" w14:textId="77777777" w:rsidR="000258C2" w:rsidRPr="00787845" w:rsidRDefault="000258C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8F7E80" w14:textId="1687E857" w:rsidR="000258C2" w:rsidRDefault="004B34B7" w:rsidP="0068379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Podstawy marketingu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dr </w:t>
            </w:r>
            <w:proofErr w:type="spellStart"/>
            <w:proofErr w:type="gramStart"/>
            <w:r>
              <w:rPr>
                <w:rFonts w:ascii="Arial" w:hAnsi="Arial" w:cs="Arial"/>
                <w:sz w:val="14"/>
                <w:szCs w:val="14"/>
              </w:rPr>
              <w:t>K.Jagielska</w:t>
            </w:r>
            <w:proofErr w:type="spellEnd"/>
            <w:proofErr w:type="gram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br/>
              <w:t>Wykład online</w:t>
            </w:r>
            <w:r>
              <w:rPr>
                <w:rFonts w:ascii="Arial" w:hAnsi="Arial" w:cs="Arial"/>
                <w:sz w:val="14"/>
                <w:szCs w:val="14"/>
              </w:rPr>
              <w:br/>
              <w:t>20h</w:t>
            </w:r>
          </w:p>
          <w:p w14:paraId="72901082" w14:textId="77777777" w:rsidR="000258C2" w:rsidRDefault="000258C2" w:rsidP="00BA07D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60841D2A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7F185" w14:textId="3ABB5E80" w:rsidR="000258C2" w:rsidRDefault="004B34B7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Statystyka – wprowadzenie do badań społecznych </w:t>
            </w:r>
          </w:p>
          <w:p w14:paraId="4A5E520E" w14:textId="209A1B75" w:rsidR="004B34B7" w:rsidRDefault="004B34B7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P. Ligenza</w:t>
            </w:r>
            <w:r>
              <w:rPr>
                <w:rFonts w:ascii="Arial" w:hAnsi="Arial" w:cs="Arial"/>
                <w:sz w:val="14"/>
                <w:szCs w:val="14"/>
              </w:rPr>
              <w:br/>
              <w:t>wykład online 15h</w:t>
            </w:r>
          </w:p>
          <w:p w14:paraId="6D966B0A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4F77A" w14:textId="49FC655D" w:rsidR="000258C2" w:rsidRDefault="004B34B7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Organizacja czasu wolnego </w:t>
            </w:r>
            <w:r>
              <w:rPr>
                <w:rFonts w:ascii="Arial" w:hAnsi="Arial" w:cs="Arial"/>
                <w:sz w:val="14"/>
                <w:szCs w:val="14"/>
              </w:rPr>
              <w:br/>
              <w:t>dr prof. UKEN M. Banach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Wykład online 15h </w:t>
            </w:r>
          </w:p>
          <w:p w14:paraId="30373090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6D6F63" w14:textId="77777777" w:rsidR="000258C2" w:rsidRDefault="000258C2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6013DB9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035B3A" w14:textId="77777777" w:rsidR="000258C2" w:rsidRDefault="000258C2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0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D4359" w14:textId="26A38BA4" w:rsidR="000258C2" w:rsidRDefault="000258C2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Język angielski 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W.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Chwajoł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, MS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Teams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br/>
              <w:t>15.45-18.00</w:t>
            </w:r>
          </w:p>
          <w:p w14:paraId="57F0D67E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D2E3F" w14:textId="38A55EA0" w:rsidR="000258C2" w:rsidRDefault="000258C2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</w:t>
            </w:r>
            <w:r w:rsidRPr="000258C2">
              <w:rPr>
                <w:rFonts w:ascii="Arial" w:hAnsi="Arial" w:cs="Arial"/>
                <w:sz w:val="14"/>
                <w:szCs w:val="14"/>
              </w:rPr>
              <w:t xml:space="preserve">. hiszpański gr łączona 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 w:rsidRPr="000258C2">
              <w:rPr>
                <w:rFonts w:ascii="Arial" w:hAnsi="Arial" w:cs="Arial"/>
                <w:sz w:val="14"/>
                <w:szCs w:val="14"/>
              </w:rPr>
              <w:t xml:space="preserve">K. </w:t>
            </w:r>
            <w:proofErr w:type="spellStart"/>
            <w:r w:rsidRPr="000258C2">
              <w:rPr>
                <w:rFonts w:ascii="Arial" w:hAnsi="Arial" w:cs="Arial"/>
                <w:sz w:val="14"/>
                <w:szCs w:val="14"/>
              </w:rPr>
              <w:t>Bluszk</w:t>
            </w:r>
            <w:r>
              <w:rPr>
                <w:rFonts w:ascii="Arial" w:hAnsi="Arial" w:cs="Arial"/>
                <w:sz w:val="14"/>
                <w:szCs w:val="14"/>
              </w:rPr>
              <w:t>o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br/>
              <w:t>17.45-20.00</w:t>
            </w:r>
          </w:p>
          <w:p w14:paraId="04358FF5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5DD181" w14:textId="77777777" w:rsidR="000258C2" w:rsidRDefault="000258C2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0EE2066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258C2" w:rsidRPr="00D140D0" w14:paraId="50B0869A" w14:textId="19EB7F27" w:rsidTr="00083858">
        <w:trPr>
          <w:cantSplit/>
          <w:trHeight w:val="909"/>
        </w:trPr>
        <w:tc>
          <w:tcPr>
            <w:tcW w:w="8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44B422" w14:textId="77777777" w:rsidR="000258C2" w:rsidRPr="00D140D0" w:rsidRDefault="000258C2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BF43C1" w14:textId="77777777" w:rsidR="000258C2" w:rsidRPr="00D140D0" w:rsidRDefault="000258C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97474A" w14:textId="77777777" w:rsidR="000258C2" w:rsidRPr="00787845" w:rsidRDefault="000258C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3D1737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B33AA1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9E15C6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06D11F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4F6C88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0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83618" w14:textId="1CD469EB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Język angielski 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 w:rsidRPr="000258C2">
              <w:rPr>
                <w:rFonts w:ascii="Arial" w:hAnsi="Arial" w:cs="Arial"/>
                <w:sz w:val="14"/>
                <w:szCs w:val="14"/>
              </w:rPr>
              <w:t xml:space="preserve">N. </w:t>
            </w:r>
            <w:proofErr w:type="spellStart"/>
            <w:r w:rsidRPr="000258C2">
              <w:rPr>
                <w:rFonts w:ascii="Arial" w:hAnsi="Arial" w:cs="Arial"/>
                <w:sz w:val="14"/>
                <w:szCs w:val="14"/>
              </w:rPr>
              <w:t>Panchenko</w:t>
            </w:r>
            <w:proofErr w:type="spellEnd"/>
            <w:r w:rsidRPr="000258C2">
              <w:rPr>
                <w:rFonts w:ascii="Arial" w:hAnsi="Arial" w:cs="Arial"/>
                <w:sz w:val="14"/>
                <w:szCs w:val="14"/>
              </w:rPr>
              <w:t xml:space="preserve"> (</w:t>
            </w:r>
            <w:proofErr w:type="spellStart"/>
            <w:r w:rsidRPr="000258C2">
              <w:rPr>
                <w:rFonts w:ascii="Arial" w:hAnsi="Arial" w:cs="Arial"/>
                <w:sz w:val="14"/>
                <w:szCs w:val="14"/>
              </w:rPr>
              <w:t>łacz</w:t>
            </w:r>
            <w:proofErr w:type="spellEnd"/>
            <w:r w:rsidRPr="000258C2">
              <w:rPr>
                <w:rFonts w:ascii="Arial" w:hAnsi="Arial" w:cs="Arial"/>
                <w:sz w:val="14"/>
                <w:szCs w:val="14"/>
              </w:rPr>
              <w:t xml:space="preserve">. z Praca socjalna; wcześniej: M. </w:t>
            </w:r>
            <w:proofErr w:type="spellStart"/>
            <w:r w:rsidRPr="000258C2">
              <w:rPr>
                <w:rFonts w:ascii="Arial" w:hAnsi="Arial" w:cs="Arial"/>
                <w:sz w:val="14"/>
                <w:szCs w:val="14"/>
              </w:rPr>
              <w:t>Czereyska</w:t>
            </w:r>
            <w:proofErr w:type="spellEnd"/>
            <w:r w:rsidRPr="000258C2">
              <w:rPr>
                <w:rFonts w:ascii="Arial" w:hAnsi="Arial" w:cs="Arial"/>
                <w:sz w:val="14"/>
                <w:szCs w:val="14"/>
              </w:rPr>
              <w:t>-Kościelniak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MS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Teams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15.45-18.00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D57935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79C81E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258C2" w:rsidRPr="00D140D0" w14:paraId="21B55B30" w14:textId="7F396D10" w:rsidTr="00FC1ACA">
        <w:trPr>
          <w:cantSplit/>
          <w:trHeight w:val="745"/>
        </w:trPr>
        <w:tc>
          <w:tcPr>
            <w:tcW w:w="879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2891D2" w14:textId="77777777" w:rsidR="000258C2" w:rsidRPr="00D140D0" w:rsidRDefault="000258C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26EF0E4" w14:textId="77777777" w:rsidR="000258C2" w:rsidRPr="007859FC" w:rsidRDefault="000258C2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38974E14" w14:textId="357EE475" w:rsidR="000258C2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</w:t>
            </w:r>
          </w:p>
          <w:p w14:paraId="600F300C" w14:textId="6262A9BC" w:rsidR="000258C2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</w:t>
            </w:r>
          </w:p>
          <w:p w14:paraId="7E16771F" w14:textId="526A71BA" w:rsidR="000258C2" w:rsidRPr="00A024E4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02.11</w:t>
            </w:r>
          </w:p>
          <w:p w14:paraId="5899D638" w14:textId="01AA5609" w:rsidR="000258C2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16.11</w:t>
            </w:r>
          </w:p>
          <w:p w14:paraId="7EB33B02" w14:textId="4707734A" w:rsidR="000258C2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30.11</w:t>
            </w:r>
          </w:p>
          <w:p w14:paraId="03DEA5D1" w14:textId="7896E465" w:rsidR="000258C2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14.12</w:t>
            </w:r>
          </w:p>
          <w:p w14:paraId="4FC4E5F6" w14:textId="5FB6D4AE" w:rsidR="000258C2" w:rsidRPr="00A024E4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28.12</w:t>
            </w:r>
          </w:p>
          <w:p w14:paraId="040A10AC" w14:textId="34BAD0A6" w:rsidR="000258C2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11.01</w:t>
            </w:r>
          </w:p>
          <w:p w14:paraId="4A87FE31" w14:textId="77777777" w:rsidR="000258C2" w:rsidRDefault="000258C2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5BFFC3" w14:textId="39B15B07" w:rsidR="000258C2" w:rsidRDefault="000258C2" w:rsidP="00A024E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0D5BD77" w14:textId="54A17DF8" w:rsidR="000258C2" w:rsidRPr="00D140D0" w:rsidRDefault="000258C2" w:rsidP="00D40E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D23335" w14:textId="71182416" w:rsidR="000258C2" w:rsidRPr="00D140D0" w:rsidRDefault="000258C2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033BD6" w14:textId="77777777" w:rsidR="000258C2" w:rsidRPr="00787845" w:rsidRDefault="000258C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E48C3C" w14:textId="77777777" w:rsidR="004B34B7" w:rsidRDefault="004B34B7" w:rsidP="004B34B7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Podstawy marketingu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dr </w:t>
            </w:r>
            <w:proofErr w:type="spellStart"/>
            <w:proofErr w:type="gramStart"/>
            <w:r>
              <w:rPr>
                <w:rFonts w:ascii="Arial" w:hAnsi="Arial" w:cs="Arial"/>
                <w:sz w:val="14"/>
                <w:szCs w:val="14"/>
              </w:rPr>
              <w:t>K.Jagielska</w:t>
            </w:r>
            <w:proofErr w:type="spellEnd"/>
            <w:proofErr w:type="gram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br/>
              <w:t>Wykład online</w:t>
            </w:r>
            <w:r>
              <w:rPr>
                <w:rFonts w:ascii="Arial" w:hAnsi="Arial" w:cs="Arial"/>
                <w:sz w:val="14"/>
                <w:szCs w:val="14"/>
              </w:rPr>
              <w:br/>
              <w:t>20h</w:t>
            </w:r>
          </w:p>
          <w:p w14:paraId="69D4BF22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72659" w14:textId="7ADA42FD" w:rsidR="000258C2" w:rsidRPr="00D140D0" w:rsidRDefault="004B34B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Podstawy kultury*</w:t>
            </w:r>
            <w:r>
              <w:rPr>
                <w:rFonts w:ascii="Arial" w:hAnsi="Arial" w:cs="Arial"/>
                <w:sz w:val="14"/>
                <w:szCs w:val="14"/>
              </w:rPr>
              <w:br/>
              <w:t>dr prof. UKEN M. Banach</w:t>
            </w:r>
            <w:r>
              <w:rPr>
                <w:rFonts w:ascii="Arial" w:hAnsi="Arial" w:cs="Arial"/>
                <w:sz w:val="14"/>
                <w:szCs w:val="14"/>
              </w:rPr>
              <w:br/>
              <w:t>Wykład online 15h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5902DD" w14:textId="7B706542" w:rsidR="000258C2" w:rsidRPr="00D140D0" w:rsidRDefault="004B34B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Pierwsza pomoc 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dr A.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Mirczak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wykład online 15h </w:t>
            </w:r>
          </w:p>
        </w:tc>
        <w:tc>
          <w:tcPr>
            <w:tcW w:w="1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5AEAF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1D4E35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F966A" w14:textId="77777777" w:rsidR="000258C2" w:rsidRDefault="000258C2" w:rsidP="000258C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Język angielski 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W.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Chwajoł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, MS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Teams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br/>
              <w:t>15.45-18.00</w:t>
            </w:r>
          </w:p>
          <w:p w14:paraId="477A1F10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1309B" w14:textId="77777777" w:rsidR="000258C2" w:rsidRDefault="000258C2" w:rsidP="000258C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</w:t>
            </w:r>
            <w:r w:rsidRPr="000258C2">
              <w:rPr>
                <w:rFonts w:ascii="Arial" w:hAnsi="Arial" w:cs="Arial"/>
                <w:sz w:val="14"/>
                <w:szCs w:val="14"/>
              </w:rPr>
              <w:t xml:space="preserve">. hiszpański gr łączona 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 w:rsidRPr="000258C2">
              <w:rPr>
                <w:rFonts w:ascii="Arial" w:hAnsi="Arial" w:cs="Arial"/>
                <w:sz w:val="14"/>
                <w:szCs w:val="14"/>
              </w:rPr>
              <w:t xml:space="preserve">K. </w:t>
            </w:r>
            <w:proofErr w:type="spellStart"/>
            <w:r w:rsidRPr="000258C2">
              <w:rPr>
                <w:rFonts w:ascii="Arial" w:hAnsi="Arial" w:cs="Arial"/>
                <w:sz w:val="14"/>
                <w:szCs w:val="14"/>
              </w:rPr>
              <w:t>Bluszk</w:t>
            </w:r>
            <w:r>
              <w:rPr>
                <w:rFonts w:ascii="Arial" w:hAnsi="Arial" w:cs="Arial"/>
                <w:sz w:val="14"/>
                <w:szCs w:val="14"/>
              </w:rPr>
              <w:t>o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br/>
              <w:t>17.45-20.00</w:t>
            </w:r>
          </w:p>
          <w:p w14:paraId="5471F4A3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1A02E9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258C2" w:rsidRPr="00D140D0" w14:paraId="0D1DE973" w14:textId="23D485C4" w:rsidTr="00FC1ACA">
        <w:trPr>
          <w:cantSplit/>
          <w:trHeight w:val="671"/>
        </w:trPr>
        <w:tc>
          <w:tcPr>
            <w:tcW w:w="87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45780020" w14:textId="77777777" w:rsidR="000258C2" w:rsidRPr="00D140D0" w:rsidRDefault="000258C2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A9B49A" w14:textId="77777777" w:rsidR="000258C2" w:rsidRPr="00D140D0" w:rsidRDefault="000258C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823DC8" w14:textId="77777777" w:rsidR="000258C2" w:rsidRPr="00787845" w:rsidRDefault="000258C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F5E9F9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9EA4A8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4B938A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04586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676F9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0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AE6755" w14:textId="2FF505CF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Język angielski 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 w:rsidRPr="000258C2">
              <w:rPr>
                <w:rFonts w:ascii="Arial" w:hAnsi="Arial" w:cs="Arial"/>
                <w:sz w:val="14"/>
                <w:szCs w:val="14"/>
              </w:rPr>
              <w:t xml:space="preserve">N. </w:t>
            </w:r>
            <w:proofErr w:type="spellStart"/>
            <w:r w:rsidRPr="000258C2">
              <w:rPr>
                <w:rFonts w:ascii="Arial" w:hAnsi="Arial" w:cs="Arial"/>
                <w:sz w:val="14"/>
                <w:szCs w:val="14"/>
              </w:rPr>
              <w:t>Panchenko</w:t>
            </w:r>
            <w:proofErr w:type="spellEnd"/>
            <w:r w:rsidRPr="000258C2">
              <w:rPr>
                <w:rFonts w:ascii="Arial" w:hAnsi="Arial" w:cs="Arial"/>
                <w:sz w:val="14"/>
                <w:szCs w:val="14"/>
              </w:rPr>
              <w:t xml:space="preserve"> (</w:t>
            </w:r>
            <w:proofErr w:type="spellStart"/>
            <w:r w:rsidRPr="000258C2">
              <w:rPr>
                <w:rFonts w:ascii="Arial" w:hAnsi="Arial" w:cs="Arial"/>
                <w:sz w:val="14"/>
                <w:szCs w:val="14"/>
              </w:rPr>
              <w:t>łacz</w:t>
            </w:r>
            <w:proofErr w:type="spellEnd"/>
            <w:r w:rsidRPr="000258C2">
              <w:rPr>
                <w:rFonts w:ascii="Arial" w:hAnsi="Arial" w:cs="Arial"/>
                <w:sz w:val="14"/>
                <w:szCs w:val="14"/>
              </w:rPr>
              <w:t xml:space="preserve">. z Praca socjalna; wcześniej: M. </w:t>
            </w:r>
            <w:proofErr w:type="spellStart"/>
            <w:r w:rsidRPr="000258C2">
              <w:rPr>
                <w:rFonts w:ascii="Arial" w:hAnsi="Arial" w:cs="Arial"/>
                <w:sz w:val="14"/>
                <w:szCs w:val="14"/>
              </w:rPr>
              <w:t>Czereyska</w:t>
            </w:r>
            <w:proofErr w:type="spellEnd"/>
            <w:r w:rsidRPr="000258C2">
              <w:rPr>
                <w:rFonts w:ascii="Arial" w:hAnsi="Arial" w:cs="Arial"/>
                <w:sz w:val="14"/>
                <w:szCs w:val="14"/>
              </w:rPr>
              <w:t>-Kościelniak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MS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Teams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15.45-18.00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3729D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C7ECE" w14:textId="77777777" w:rsidR="000258C2" w:rsidRPr="00D140D0" w:rsidRDefault="000258C2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F919B25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5"/>
        <w:gridCol w:w="360"/>
        <w:gridCol w:w="825"/>
        <w:gridCol w:w="810"/>
        <w:gridCol w:w="15"/>
        <w:gridCol w:w="825"/>
        <w:gridCol w:w="825"/>
        <w:gridCol w:w="825"/>
        <w:gridCol w:w="825"/>
        <w:gridCol w:w="826"/>
        <w:gridCol w:w="825"/>
        <w:gridCol w:w="14"/>
        <w:gridCol w:w="864"/>
        <w:gridCol w:w="851"/>
        <w:gridCol w:w="992"/>
        <w:gridCol w:w="18"/>
        <w:gridCol w:w="974"/>
        <w:gridCol w:w="25"/>
        <w:gridCol w:w="968"/>
        <w:gridCol w:w="982"/>
        <w:gridCol w:w="10"/>
        <w:gridCol w:w="906"/>
      </w:tblGrid>
      <w:tr w:rsidR="00111402" w:rsidRPr="00D140D0" w14:paraId="67B4909E" w14:textId="77777777" w:rsidTr="00047CAD">
        <w:trPr>
          <w:cantSplit/>
          <w:trHeight w:val="23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FF9C764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WTOREK</w:t>
            </w:r>
          </w:p>
        </w:tc>
        <w:tc>
          <w:tcPr>
            <w:tcW w:w="7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62FED9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D7BB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41E4B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EFFC9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6B960C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0C38AA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AB6EB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C2CC2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1EC9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19FCA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FF4D7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4AC4A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6774B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F56AD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B10BC8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1E767D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047CAD" w:rsidRPr="00D140D0" w14:paraId="3FBF9500" w14:textId="7A43B28D" w:rsidTr="00047CAD">
        <w:trPr>
          <w:cantSplit/>
          <w:trHeight w:val="873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1CFD4E" w14:textId="77777777" w:rsidR="00047CAD" w:rsidRDefault="00047CAD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391F34DD" w14:textId="45D8E10B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13.10</w:t>
            </w:r>
          </w:p>
          <w:p w14:paraId="2C3E3C16" w14:textId="63B35799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27.10</w:t>
            </w:r>
          </w:p>
          <w:p w14:paraId="723473BA" w14:textId="2B5E9FFE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10.11</w:t>
            </w:r>
          </w:p>
          <w:p w14:paraId="682CA026" w14:textId="37744E0A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24.11</w:t>
            </w:r>
          </w:p>
          <w:p w14:paraId="7D80FD65" w14:textId="59080694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08.12</w:t>
            </w:r>
          </w:p>
          <w:p w14:paraId="23F12EB7" w14:textId="6CB0B93F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22.12</w:t>
            </w:r>
          </w:p>
          <w:p w14:paraId="52BF9F0C" w14:textId="2C37A4E1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05.01</w:t>
            </w:r>
          </w:p>
          <w:p w14:paraId="6DBD27AC" w14:textId="7D905E47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19.01</w:t>
            </w:r>
          </w:p>
          <w:p w14:paraId="078866F9" w14:textId="267DC906" w:rsidR="00047CAD" w:rsidRPr="00DA5EE1" w:rsidRDefault="00047CAD" w:rsidP="00182B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E318FB" w14:textId="547FEA81" w:rsidR="00047CAD" w:rsidRPr="00D140D0" w:rsidRDefault="00047CAD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420357" w14:textId="77777777" w:rsidR="00047CAD" w:rsidRPr="00787845" w:rsidRDefault="00047CAD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AA15E7" w14:textId="77777777" w:rsidR="00047CAD" w:rsidRDefault="00047CAD" w:rsidP="00FF7375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2336C529" w14:textId="77777777" w:rsidR="00047CAD" w:rsidRDefault="00047CAD" w:rsidP="00FF7375">
            <w:pPr>
              <w:spacing w:after="160" w:line="259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42AB4695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74CED" w14:textId="77777777" w:rsidR="00C31500" w:rsidRDefault="00C31500" w:rsidP="00C31500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Psychologia komunikacji i grup</w:t>
            </w:r>
            <w:r>
              <w:rPr>
                <w:rFonts w:ascii="Arial" w:hAnsi="Arial" w:cs="Arial"/>
                <w:sz w:val="14"/>
                <w:szCs w:val="14"/>
              </w:rPr>
              <w:br/>
              <w:t>dr hab. Prof. UKEN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Olena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Kovalenko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br/>
              <w:t xml:space="preserve">ćwiczenia 15h </w:t>
            </w:r>
          </w:p>
          <w:p w14:paraId="1172F9BF" w14:textId="7B1F1129" w:rsidR="00047CAD" w:rsidRDefault="00C31500" w:rsidP="00C31500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Os. Stalowe 17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 w:rsidRPr="006B503D">
              <w:rPr>
                <w:rFonts w:ascii="Arial" w:hAnsi="Arial" w:cs="Arial"/>
                <w:b/>
                <w:bCs/>
                <w:sz w:val="14"/>
                <w:szCs w:val="14"/>
              </w:rPr>
              <w:t>sala 101</w:t>
            </w:r>
          </w:p>
          <w:p w14:paraId="4086E103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91290" w14:textId="11B5C18C" w:rsidR="00047CAD" w:rsidRDefault="004B34B7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Makroekonomia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mgr A. Dudzik 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ćwiczenia 15h 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os. Stalowe 17 </w:t>
            </w:r>
          </w:p>
          <w:p w14:paraId="0F860F73" w14:textId="6DDA85B4" w:rsidR="004B34B7" w:rsidRPr="006B503D" w:rsidRDefault="006B503D">
            <w:pPr>
              <w:spacing w:after="160" w:line="259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</w:t>
            </w:r>
            <w:r w:rsidR="004B34B7" w:rsidRPr="006B503D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ala 101 </w:t>
            </w:r>
          </w:p>
          <w:p w14:paraId="7ED2DA2E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2EB4D5" w14:textId="33494A3F" w:rsidR="004B34B7" w:rsidRDefault="004B34B7" w:rsidP="004B34B7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Organizacja czasu wolnego </w:t>
            </w:r>
            <w:r>
              <w:rPr>
                <w:rFonts w:ascii="Arial" w:hAnsi="Arial" w:cs="Arial"/>
                <w:sz w:val="14"/>
                <w:szCs w:val="14"/>
              </w:rPr>
              <w:br/>
              <w:t>dr prof. UKEN M. Banach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ćwczenia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br/>
              <w:t xml:space="preserve">os. Stalowe 17 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 w:rsidR="006B503D">
              <w:rPr>
                <w:rFonts w:ascii="Arial" w:hAnsi="Arial" w:cs="Arial"/>
                <w:b/>
                <w:bCs/>
                <w:sz w:val="14"/>
                <w:szCs w:val="14"/>
              </w:rPr>
              <w:t>s</w:t>
            </w:r>
            <w:r w:rsidRPr="006B503D">
              <w:rPr>
                <w:rFonts w:ascii="Arial" w:hAnsi="Arial" w:cs="Arial"/>
                <w:b/>
                <w:bCs/>
                <w:sz w:val="14"/>
                <w:szCs w:val="14"/>
              </w:rPr>
              <w:t>ala 101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74CF062E" w14:textId="23DC228D" w:rsidR="004B34B7" w:rsidRDefault="004B34B7" w:rsidP="004B34B7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</w:p>
          <w:p w14:paraId="0253E98C" w14:textId="77777777" w:rsidR="00047CAD" w:rsidRDefault="00047CAD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0CF78A4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88D19E" w14:textId="77777777" w:rsidR="00047CAD" w:rsidRDefault="00047CAD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6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9CA147" w14:textId="77777777" w:rsidR="00047CAD" w:rsidRDefault="00047CAD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Wychowanie fizyczne </w:t>
            </w:r>
            <w:r>
              <w:rPr>
                <w:rFonts w:ascii="Arial" w:hAnsi="Arial" w:cs="Arial"/>
                <w:sz w:val="14"/>
                <w:szCs w:val="14"/>
              </w:rPr>
              <w:br/>
              <w:t>K+M</w:t>
            </w:r>
            <w:r>
              <w:rPr>
                <w:rFonts w:ascii="Arial" w:hAnsi="Arial" w:cs="Arial"/>
                <w:sz w:val="14"/>
                <w:szCs w:val="14"/>
              </w:rPr>
              <w:br/>
              <w:t>mgr Ł. Lic</w:t>
            </w:r>
          </w:p>
          <w:p w14:paraId="32B51C3D" w14:textId="0883430B" w:rsidR="00047CAD" w:rsidRDefault="00047CAD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Os. Stalowe 17, </w:t>
            </w:r>
            <w:r w:rsidRPr="006B503D">
              <w:rPr>
                <w:rFonts w:ascii="Arial" w:hAnsi="Arial" w:cs="Arial"/>
                <w:b/>
                <w:bCs/>
                <w:sz w:val="14"/>
                <w:szCs w:val="14"/>
              </w:rPr>
              <w:t>s. 4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99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D626C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A5B70" w14:textId="77777777" w:rsidR="00047CAD" w:rsidRDefault="00047CAD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487B0061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3411CC" w14:textId="77777777" w:rsidR="00047CAD" w:rsidRDefault="00047CAD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225B241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47CAD" w:rsidRPr="00D140D0" w14:paraId="31351915" w14:textId="6E2AA52E" w:rsidTr="00047CAD">
        <w:trPr>
          <w:cantSplit/>
          <w:trHeight w:val="815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C3F6CB" w14:textId="77777777" w:rsidR="00047CAD" w:rsidRPr="00D140D0" w:rsidRDefault="00047CAD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DFA2C2" w14:textId="77777777" w:rsidR="00047CAD" w:rsidRPr="00D140D0" w:rsidRDefault="00047CAD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73E496" w14:textId="77777777" w:rsidR="00047CAD" w:rsidRPr="00787845" w:rsidRDefault="00047CAD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D3A385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BC5E9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5F824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FC716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62726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6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49A02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4B8D7" w14:textId="4ACDBBA6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DCD74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0FCD4B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47CAD" w:rsidRPr="00D140D0" w14:paraId="74F0B9F9" w14:textId="787ABCE6" w:rsidTr="00047CAD">
        <w:trPr>
          <w:cantSplit/>
          <w:trHeight w:val="2239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100688" w14:textId="77777777" w:rsidR="00047CAD" w:rsidRPr="007859FC" w:rsidRDefault="00047CAD" w:rsidP="00FF737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</w:t>
            </w: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1B67DF89" w14:textId="08183453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06.10</w:t>
            </w:r>
          </w:p>
          <w:p w14:paraId="239C0A8D" w14:textId="6F10DCFD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20.10</w:t>
            </w:r>
          </w:p>
          <w:p w14:paraId="74FAD49D" w14:textId="7AFE91C8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03.11</w:t>
            </w:r>
          </w:p>
          <w:p w14:paraId="132BA064" w14:textId="7506B544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17.11</w:t>
            </w:r>
          </w:p>
          <w:p w14:paraId="1D64DD61" w14:textId="173D0A40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01.12</w:t>
            </w:r>
          </w:p>
          <w:p w14:paraId="1BBF02C2" w14:textId="6CD2C799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15.12</w:t>
            </w:r>
          </w:p>
          <w:p w14:paraId="6D403676" w14:textId="0C121902" w:rsidR="00047CAD" w:rsidRPr="004A0119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4A0119">
              <w:rPr>
                <w:rFonts w:ascii="Arial" w:hAnsi="Arial" w:cs="Arial"/>
                <w:strike/>
                <w:sz w:val="16"/>
                <w:szCs w:val="16"/>
              </w:rPr>
              <w:t>29.12</w:t>
            </w:r>
          </w:p>
          <w:p w14:paraId="13F2DAC9" w14:textId="14C6316C" w:rsidR="00047CAD" w:rsidRDefault="00047CAD" w:rsidP="004A011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12.01</w:t>
            </w:r>
          </w:p>
          <w:p w14:paraId="7278CB47" w14:textId="77777777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B53037" w14:textId="77777777" w:rsidR="00047CAD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9502D9" w14:textId="1F1B4866" w:rsidR="00047CAD" w:rsidRPr="00D140D0" w:rsidRDefault="00047CA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9AECEA" w14:textId="1DE83804" w:rsidR="00047CAD" w:rsidRPr="00D140D0" w:rsidRDefault="00047CAD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7F9BAF" w14:textId="77777777" w:rsidR="00047CAD" w:rsidRPr="00787845" w:rsidRDefault="00047CAD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7D7B50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40C6D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0401E" w14:textId="658C47EF" w:rsidR="00047CAD" w:rsidRDefault="004B34B7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Podstawy marketingu</w:t>
            </w:r>
            <w:r>
              <w:rPr>
                <w:rFonts w:ascii="Arial" w:hAnsi="Arial" w:cs="Arial"/>
                <w:sz w:val="14"/>
                <w:szCs w:val="14"/>
              </w:rPr>
              <w:br/>
              <w:t>mgr M. Łukasik</w:t>
            </w:r>
            <w:r>
              <w:rPr>
                <w:rFonts w:ascii="Arial" w:hAnsi="Arial" w:cs="Arial"/>
                <w:sz w:val="14"/>
                <w:szCs w:val="14"/>
              </w:rPr>
              <w:br/>
              <w:t>ćwiczenia 10h</w:t>
            </w:r>
            <w:r>
              <w:rPr>
                <w:rFonts w:ascii="Arial" w:hAnsi="Arial" w:cs="Arial"/>
                <w:sz w:val="14"/>
                <w:szCs w:val="14"/>
              </w:rPr>
              <w:br/>
              <w:t>os. Stalowe 17</w:t>
            </w:r>
          </w:p>
          <w:p w14:paraId="6789FA64" w14:textId="6CDB0BD1" w:rsidR="004B34B7" w:rsidRPr="006B503D" w:rsidRDefault="006B503D" w:rsidP="00FF7375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B503D">
              <w:rPr>
                <w:rFonts w:ascii="Arial" w:hAnsi="Arial" w:cs="Arial"/>
                <w:b/>
                <w:bCs/>
                <w:sz w:val="14"/>
                <w:szCs w:val="14"/>
              </w:rPr>
              <w:t>s</w:t>
            </w:r>
            <w:r w:rsidR="004B34B7" w:rsidRPr="006B503D">
              <w:rPr>
                <w:rFonts w:ascii="Arial" w:hAnsi="Arial" w:cs="Arial"/>
                <w:b/>
                <w:bCs/>
                <w:sz w:val="14"/>
                <w:szCs w:val="14"/>
              </w:rPr>
              <w:t>ala 101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BC435" w14:textId="3B3B7414" w:rsidR="00047CAD" w:rsidRPr="00D140D0" w:rsidRDefault="004B34B7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Pierwsza pomoc 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dr A.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Mirczak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Pierwsza pomoc </w:t>
            </w:r>
            <w:r>
              <w:rPr>
                <w:rFonts w:ascii="Arial" w:hAnsi="Arial" w:cs="Arial"/>
                <w:sz w:val="14"/>
                <w:szCs w:val="14"/>
              </w:rPr>
              <w:br/>
              <w:t>ćwiczenia 15h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os. Stalowe 17 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 w:rsidRPr="006B503D">
              <w:rPr>
                <w:rFonts w:ascii="Arial" w:hAnsi="Arial" w:cs="Arial"/>
                <w:b/>
                <w:bCs/>
                <w:sz w:val="14"/>
                <w:szCs w:val="14"/>
              </w:rPr>
              <w:t>sala 101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86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BBD60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6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F6EB0D" w14:textId="77777777" w:rsidR="00047CAD" w:rsidRDefault="00047CAD" w:rsidP="00047CAD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Wychowanie fizyczne </w:t>
            </w:r>
            <w:r>
              <w:rPr>
                <w:rFonts w:ascii="Arial" w:hAnsi="Arial" w:cs="Arial"/>
                <w:sz w:val="14"/>
                <w:szCs w:val="14"/>
              </w:rPr>
              <w:br/>
              <w:t>K+M</w:t>
            </w:r>
            <w:r>
              <w:rPr>
                <w:rFonts w:ascii="Arial" w:hAnsi="Arial" w:cs="Arial"/>
                <w:sz w:val="14"/>
                <w:szCs w:val="14"/>
              </w:rPr>
              <w:br/>
              <w:t>mgr Ł. Lic</w:t>
            </w:r>
          </w:p>
          <w:p w14:paraId="5F0BFD50" w14:textId="14A42D10" w:rsidR="00047CAD" w:rsidRPr="00D140D0" w:rsidRDefault="00047CAD" w:rsidP="00047CAD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Os. Stalowe 17, </w:t>
            </w:r>
            <w:r w:rsidRPr="00F95AD6">
              <w:rPr>
                <w:rFonts w:ascii="Arial" w:hAnsi="Arial" w:cs="Arial"/>
                <w:b/>
                <w:bCs/>
                <w:sz w:val="14"/>
                <w:szCs w:val="14"/>
              </w:rPr>
              <w:t>s. 4</w:t>
            </w:r>
          </w:p>
        </w:tc>
        <w:tc>
          <w:tcPr>
            <w:tcW w:w="99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BE290" w14:textId="4262B023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C64A0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ADC6D5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47CAD" w:rsidRPr="00D140D0" w14:paraId="0F42CF7F" w14:textId="6F9784E5" w:rsidTr="00047CAD">
        <w:trPr>
          <w:cantSplit/>
          <w:trHeight w:val="50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21B86DB" w14:textId="77777777" w:rsidR="00047CAD" w:rsidRPr="00D140D0" w:rsidRDefault="00047CAD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117413" w14:textId="77777777" w:rsidR="00047CAD" w:rsidRPr="00D140D0" w:rsidRDefault="00047CAD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9EC1B1" w14:textId="77777777" w:rsidR="00047CAD" w:rsidRPr="00787845" w:rsidRDefault="00047CAD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AFAB14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BA572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39F66A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2747C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5761D7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6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102B86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31436" w14:textId="630CA483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66571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24A57" w14:textId="77777777" w:rsidR="00047CAD" w:rsidRPr="00D140D0" w:rsidRDefault="00047CA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11EFB94" w14:textId="699826C1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6"/>
        <w:gridCol w:w="824"/>
        <w:gridCol w:w="824"/>
        <w:gridCol w:w="17"/>
        <w:gridCol w:w="808"/>
        <w:gridCol w:w="812"/>
        <w:gridCol w:w="13"/>
        <w:gridCol w:w="878"/>
        <w:gridCol w:w="851"/>
        <w:gridCol w:w="992"/>
        <w:gridCol w:w="992"/>
        <w:gridCol w:w="997"/>
        <w:gridCol w:w="992"/>
        <w:gridCol w:w="6"/>
        <w:gridCol w:w="904"/>
      </w:tblGrid>
      <w:tr w:rsidR="00111402" w:rsidRPr="00D140D0" w14:paraId="5EC8E44B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A61855" w14:textId="77777777" w:rsidR="00111402" w:rsidRPr="00D140D0" w:rsidRDefault="00111402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ŚRODA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B005E3B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82BBF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6D927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9832F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0E760B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75BDB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FC1E0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17BDE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DCB02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5E26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F8CD8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F18EA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F9A77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9AF03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FEB30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D277B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A077F5" w:rsidRPr="00D140D0" w14:paraId="125CC173" w14:textId="5BEB5F88" w:rsidTr="004B34B7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BEB04DC" w14:textId="77777777" w:rsidR="00A077F5" w:rsidRPr="007859FC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0DFD1A2" w14:textId="12F054BD" w:rsidR="00A077F5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14.10</w:t>
            </w:r>
          </w:p>
          <w:p w14:paraId="28EF844B" w14:textId="6437E872" w:rsid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28.10</w:t>
            </w:r>
          </w:p>
          <w:p w14:paraId="713C0CB8" w14:textId="15516DE5" w:rsidR="00763BEF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11.11</w:t>
            </w:r>
          </w:p>
          <w:p w14:paraId="2D6C0A75" w14:textId="38EBD700" w:rsidR="00763BEF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25.11</w:t>
            </w:r>
          </w:p>
          <w:p w14:paraId="4AA3E46E" w14:textId="69B73F6A" w:rsid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09.12</w:t>
            </w:r>
          </w:p>
          <w:p w14:paraId="3608AE09" w14:textId="0E261011" w:rsidR="00793413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06.01</w:t>
            </w:r>
          </w:p>
          <w:p w14:paraId="567048FB" w14:textId="7B0DE2CA" w:rsidR="00763BEF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20.01</w:t>
            </w:r>
          </w:p>
          <w:p w14:paraId="4EE06BE8" w14:textId="61359687" w:rsidR="00763BEF" w:rsidRDefault="00763BEF" w:rsidP="0079341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93332FA" w14:textId="20E36683" w:rsidR="00763BEF" w:rsidRPr="00D140D0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C3754AD" w14:textId="2203B611" w:rsidR="00A077F5" w:rsidRPr="00D140D0" w:rsidRDefault="00A077F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B818A3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DD6446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A9A6116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049419C2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383E7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C00055" w14:textId="77777777" w:rsidR="004B34B7" w:rsidRDefault="004B34B7" w:rsidP="004B34B7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Statystyka – wprowadzenie do badań społecznych </w:t>
            </w:r>
          </w:p>
          <w:p w14:paraId="0D6E26D6" w14:textId="07020967" w:rsidR="00A077F5" w:rsidRPr="00D140D0" w:rsidRDefault="004B34B7" w:rsidP="004B34B7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P. Ligenza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ćwiczenia 25h </w:t>
            </w:r>
            <w:r>
              <w:rPr>
                <w:rFonts w:ascii="Arial" w:hAnsi="Arial" w:cs="Arial"/>
                <w:sz w:val="14"/>
                <w:szCs w:val="14"/>
              </w:rPr>
              <w:br/>
              <w:t>os. Stalowe 17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 w:rsidRPr="00F95AD6">
              <w:rPr>
                <w:rFonts w:ascii="Arial" w:hAnsi="Arial" w:cs="Arial"/>
                <w:b/>
                <w:bCs/>
                <w:sz w:val="14"/>
                <w:szCs w:val="14"/>
              </w:rPr>
              <w:t>sala 101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5688E" w14:textId="37057932" w:rsidR="00A077F5" w:rsidRPr="00D140D0" w:rsidRDefault="00A077F5" w:rsidP="006A3C97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3E2E3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BCBE3E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2A2F5B86" w14:textId="2C5317FF" w:rsidTr="004B34B7">
        <w:trPr>
          <w:cantSplit/>
          <w:trHeight w:val="1069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762176" w14:textId="77777777" w:rsidR="00A077F5" w:rsidRPr="00D140D0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EE66AF" w14:textId="77777777" w:rsidR="00A077F5" w:rsidRPr="00D140D0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E637F7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DA9914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651F89D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45011F0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13417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991C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76242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908D0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CC5527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5C7DA382" w14:textId="0A6DBF64" w:rsidTr="004B34B7">
        <w:trPr>
          <w:cantSplit/>
          <w:trHeight w:val="827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D6F38D" w14:textId="77777777" w:rsidR="00A077F5" w:rsidRPr="007859FC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26246ADC" w14:textId="77777777" w:rsidR="00A077F5" w:rsidRDefault="00A077F5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6425C1" w14:textId="38336273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</w:t>
            </w:r>
          </w:p>
          <w:p w14:paraId="2654A9A0" w14:textId="6762827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21.10</w:t>
            </w:r>
          </w:p>
          <w:p w14:paraId="49340D42" w14:textId="140D3F5F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04.11</w:t>
            </w:r>
          </w:p>
          <w:p w14:paraId="5B44D5D5" w14:textId="02CB090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18.11</w:t>
            </w:r>
          </w:p>
          <w:p w14:paraId="4226119B" w14:textId="55B6F5F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02.12</w:t>
            </w:r>
          </w:p>
          <w:p w14:paraId="6706D92C" w14:textId="2C595989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16.12</w:t>
            </w:r>
          </w:p>
          <w:p w14:paraId="73BAE07E" w14:textId="15760864" w:rsidR="00763BEF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13.01</w:t>
            </w:r>
          </w:p>
          <w:p w14:paraId="2DF48850" w14:textId="5DF0A370" w:rsidR="00763BEF" w:rsidRPr="008076A7" w:rsidRDefault="00763BEF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91E2D5F" w14:textId="73ACEF29" w:rsidR="00A077F5" w:rsidRPr="00D140D0" w:rsidRDefault="00A077F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BF5F5B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7444BB" w14:textId="63A1CF22" w:rsidR="004B34B7" w:rsidRPr="00D140D0" w:rsidRDefault="004B34B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1D4F7D74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4022D946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10F7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10099" w14:textId="77777777" w:rsidR="004B34B7" w:rsidRPr="004B34B7" w:rsidRDefault="004B34B7" w:rsidP="004B34B7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4B34B7">
              <w:rPr>
                <w:rFonts w:ascii="Arial" w:hAnsi="Arial" w:cs="Arial"/>
                <w:sz w:val="14"/>
                <w:szCs w:val="14"/>
              </w:rPr>
              <w:t xml:space="preserve">Statystyka – wprowadzenie do badań społecznych </w:t>
            </w:r>
          </w:p>
          <w:p w14:paraId="4F00D176" w14:textId="77777777" w:rsidR="004B34B7" w:rsidRPr="004B34B7" w:rsidRDefault="004B34B7" w:rsidP="004B34B7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4B34B7">
              <w:rPr>
                <w:rFonts w:ascii="Arial" w:hAnsi="Arial" w:cs="Arial"/>
                <w:sz w:val="14"/>
                <w:szCs w:val="14"/>
              </w:rPr>
              <w:t>Dr P. Ligenza</w:t>
            </w:r>
          </w:p>
          <w:p w14:paraId="6D707AA6" w14:textId="77777777" w:rsidR="004B34B7" w:rsidRPr="004B34B7" w:rsidRDefault="004B34B7" w:rsidP="004B34B7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4B34B7">
              <w:rPr>
                <w:rFonts w:ascii="Arial" w:hAnsi="Arial" w:cs="Arial"/>
                <w:sz w:val="14"/>
                <w:szCs w:val="14"/>
              </w:rPr>
              <w:t xml:space="preserve">ćwiczenia 25h </w:t>
            </w:r>
          </w:p>
          <w:p w14:paraId="0F1E29E5" w14:textId="77777777" w:rsidR="004B34B7" w:rsidRPr="004B34B7" w:rsidRDefault="004B34B7" w:rsidP="004B34B7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4B34B7">
              <w:rPr>
                <w:rFonts w:ascii="Arial" w:hAnsi="Arial" w:cs="Arial"/>
                <w:sz w:val="14"/>
                <w:szCs w:val="14"/>
              </w:rPr>
              <w:t>os. Stalowe 17</w:t>
            </w:r>
          </w:p>
          <w:p w14:paraId="4769E0D6" w14:textId="1339E5C6" w:rsidR="00A077F5" w:rsidRPr="00F95AD6" w:rsidRDefault="004B34B7" w:rsidP="004B34B7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5AD6">
              <w:rPr>
                <w:rFonts w:ascii="Arial" w:hAnsi="Arial" w:cs="Arial"/>
                <w:b/>
                <w:bCs/>
                <w:sz w:val="14"/>
                <w:szCs w:val="14"/>
              </w:rPr>
              <w:t>sala 101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678028" w14:textId="77777777" w:rsidR="007A36F6" w:rsidRPr="004B34B7" w:rsidRDefault="007A36F6" w:rsidP="007A36F6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Metody i techniki zarządzania 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mgr M. Twardosz 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ćwiczenia 15h 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 w:rsidRPr="004B34B7">
              <w:rPr>
                <w:rFonts w:ascii="Arial" w:hAnsi="Arial" w:cs="Arial"/>
                <w:sz w:val="14"/>
                <w:szCs w:val="14"/>
              </w:rPr>
              <w:t>os. Stalowe 17</w:t>
            </w:r>
          </w:p>
          <w:p w14:paraId="0CE87A0C" w14:textId="77AC524C" w:rsidR="00A077F5" w:rsidRPr="00F95AD6" w:rsidRDefault="007A36F6" w:rsidP="007A36F6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5AD6">
              <w:rPr>
                <w:rFonts w:ascii="Arial" w:hAnsi="Arial" w:cs="Arial"/>
                <w:b/>
                <w:bCs/>
                <w:sz w:val="14"/>
                <w:szCs w:val="14"/>
              </w:rPr>
              <w:t>sala 101</w:t>
            </w: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917A5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54125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67D07314" w14:textId="3F38F9BC" w:rsidTr="004B34B7">
        <w:trPr>
          <w:cantSplit/>
          <w:trHeight w:val="65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AF68971" w14:textId="77777777" w:rsidR="00A077F5" w:rsidRPr="00D140D0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039E60" w14:textId="77777777" w:rsidR="00A077F5" w:rsidRPr="00D140D0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DF990D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144CB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7B51016A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24B86D1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59BBFC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4BDF5F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252062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7B8116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17B24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2DBBB9A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5"/>
        <w:gridCol w:w="825"/>
        <w:gridCol w:w="824"/>
        <w:gridCol w:w="825"/>
        <w:gridCol w:w="16"/>
        <w:gridCol w:w="809"/>
        <w:gridCol w:w="826"/>
        <w:gridCol w:w="864"/>
        <w:gridCol w:w="14"/>
        <w:gridCol w:w="851"/>
        <w:gridCol w:w="982"/>
        <w:gridCol w:w="10"/>
        <w:gridCol w:w="992"/>
        <w:gridCol w:w="971"/>
        <w:gridCol w:w="22"/>
        <w:gridCol w:w="968"/>
        <w:gridCol w:w="24"/>
        <w:gridCol w:w="906"/>
      </w:tblGrid>
      <w:tr w:rsidR="00111402" w:rsidRPr="008076A7" w14:paraId="29BFCB39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B8EE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CZWARTEK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8FFEF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346E8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81B92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A908FE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CA9EB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38FCD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4962B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5C8AF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4C6EC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4215C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4AD64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0A365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D42A7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6EA05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0982B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E89C44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104DC6" w:rsidRPr="008076A7" w14:paraId="16997068" w14:textId="656F518A" w:rsidTr="00AD0F17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E42079" w14:textId="6737DE5A" w:rsidR="00104DC6" w:rsidRPr="00404A09" w:rsidRDefault="00104DC6" w:rsidP="006A77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076A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63C5F5F7" w14:textId="65E54466" w:rsidR="00104DC6" w:rsidRDefault="00104DC6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01.10</w:t>
            </w:r>
          </w:p>
          <w:p w14:paraId="277DF2D8" w14:textId="3BEC0E4C" w:rsidR="00104DC6" w:rsidRDefault="00104DC6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15.10</w:t>
            </w:r>
          </w:p>
          <w:p w14:paraId="69ED4D61" w14:textId="650191C8" w:rsidR="00104DC6" w:rsidRDefault="00104DC6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29.10</w:t>
            </w:r>
          </w:p>
          <w:p w14:paraId="08427FB9" w14:textId="6421EC1C" w:rsidR="00104DC6" w:rsidRDefault="00104DC6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12.11</w:t>
            </w:r>
          </w:p>
          <w:p w14:paraId="461645EF" w14:textId="57908C9E" w:rsidR="00104DC6" w:rsidRDefault="00104DC6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</w:t>
            </w:r>
          </w:p>
          <w:p w14:paraId="5F6F719F" w14:textId="789666DB" w:rsidR="00104DC6" w:rsidRDefault="00104DC6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10.12</w:t>
            </w:r>
          </w:p>
          <w:p w14:paraId="3CF4D5A5" w14:textId="51E8FD70" w:rsidR="00104DC6" w:rsidRDefault="00104DC6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07.01</w:t>
            </w:r>
          </w:p>
          <w:p w14:paraId="0A627E5D" w14:textId="782675FA" w:rsidR="00104DC6" w:rsidRDefault="00104DC6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21.01</w:t>
            </w:r>
          </w:p>
          <w:p w14:paraId="2FEF422A" w14:textId="54563600" w:rsidR="00104DC6" w:rsidRPr="00DB41A8" w:rsidRDefault="00104DC6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8CA0181" w14:textId="2642DE68" w:rsidR="00104DC6" w:rsidRPr="00787845" w:rsidRDefault="00104DC6" w:rsidP="002D26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866D6" w14:textId="77777777" w:rsidR="00104DC6" w:rsidRPr="00787845" w:rsidRDefault="00104DC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85945C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F0D169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7409D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45FD5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6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7CEE7D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847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B97A3" w14:textId="6135827C" w:rsidR="00104DC6" w:rsidRPr="008076A7" w:rsidRDefault="00104DC6" w:rsidP="007A36F6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4"/>
                <w:szCs w:val="14"/>
              </w:rPr>
              <w:t>Psychologia komunikacji i grup</w:t>
            </w:r>
            <w:r>
              <w:rPr>
                <w:rFonts w:ascii="Arial" w:hAnsi="Arial" w:cs="Arial"/>
                <w:sz w:val="14"/>
                <w:szCs w:val="14"/>
              </w:rPr>
              <w:br/>
              <w:t>dr hab. Prof. UKEN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Olena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Kovalenko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br/>
              <w:t>wykład 15 h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online </w:t>
            </w:r>
          </w:p>
        </w:tc>
        <w:tc>
          <w:tcPr>
            <w:tcW w:w="2963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7023B" w14:textId="272BF893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7A36F6">
              <w:rPr>
                <w:rFonts w:ascii="Arial" w:hAnsi="Arial" w:cs="Arial"/>
                <w:sz w:val="14"/>
                <w:szCs w:val="14"/>
              </w:rPr>
              <w:t xml:space="preserve">Makroekonomia 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dr K. Jarosz 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wykład online 30h </w:t>
            </w: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97F6C4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04DC6" w:rsidRPr="008076A7" w14:paraId="6AD0AE82" w14:textId="098C7B1B" w:rsidTr="00AD0F17">
        <w:trPr>
          <w:cantSplit/>
          <w:trHeight w:val="148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79F73D" w14:textId="77777777" w:rsidR="00104DC6" w:rsidRPr="008076A7" w:rsidRDefault="00104DC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D0E8E24" w14:textId="77777777" w:rsidR="00104DC6" w:rsidRPr="00787845" w:rsidRDefault="00104DC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6FD0A5" w14:textId="77777777" w:rsidR="00104DC6" w:rsidRPr="00787845" w:rsidRDefault="00104DC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EE2365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D9BD70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400E0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045350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56E92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847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67855A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963" w:type="dxa"/>
            <w:gridSpan w:val="5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C75B0" w14:textId="665D0465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B5F99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A36F6" w:rsidRPr="008076A7" w14:paraId="41270DFF" w14:textId="44C4D8E0" w:rsidTr="00FD03C6">
        <w:trPr>
          <w:cantSplit/>
          <w:trHeight w:val="578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496A11" w14:textId="77777777" w:rsidR="007A36F6" w:rsidRDefault="007A36F6" w:rsidP="008076A7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105D04EB" w14:textId="70D4F08B" w:rsidR="007A36F6" w:rsidRPr="00404A09" w:rsidRDefault="007A36F6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45F55C2C" w14:textId="2576A062" w:rsidR="007A36F6" w:rsidRDefault="007A36F6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08.10</w:t>
            </w:r>
          </w:p>
          <w:p w14:paraId="52F3A505" w14:textId="7537322B" w:rsidR="007A36F6" w:rsidRDefault="007A36F6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22.10</w:t>
            </w:r>
          </w:p>
          <w:p w14:paraId="618C9082" w14:textId="708B5886" w:rsidR="007A36F6" w:rsidRDefault="007A36F6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05.11</w:t>
            </w:r>
          </w:p>
          <w:p w14:paraId="2CD01354" w14:textId="0164C5F9" w:rsidR="007A36F6" w:rsidRDefault="007A36F6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19.11</w:t>
            </w:r>
          </w:p>
          <w:p w14:paraId="3D60603C" w14:textId="2B743918" w:rsidR="007A36F6" w:rsidRDefault="007A36F6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03.12</w:t>
            </w:r>
          </w:p>
          <w:p w14:paraId="24BF08FD" w14:textId="6ADDB60F" w:rsidR="007A36F6" w:rsidRDefault="007A36F6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</w:t>
            </w:r>
          </w:p>
          <w:p w14:paraId="569E5E66" w14:textId="43E0C10B" w:rsidR="007A36F6" w:rsidRDefault="007A36F6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</w:t>
            </w:r>
          </w:p>
          <w:p w14:paraId="3C5ABA48" w14:textId="756C15F8" w:rsidR="007A36F6" w:rsidRPr="008076A7" w:rsidRDefault="007A36F6" w:rsidP="00F4344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A92548" w14:textId="371A0948" w:rsidR="007A36F6" w:rsidRPr="00787845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084627" w14:textId="77777777" w:rsidR="007A36F6" w:rsidRPr="00787845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56315" w14:textId="77777777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1238AD" w14:textId="77777777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E2154" w14:textId="77777777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625BD" w14:textId="77777777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6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D8018" w14:textId="77777777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847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9ECE8" w14:textId="77777777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73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991BEB" w14:textId="4DCE3361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0CEDB" w14:textId="59E9FCEE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EC0D859" w14:textId="77777777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A36F6" w:rsidRPr="008076A7" w14:paraId="30CD413E" w14:textId="7E5D81AE" w:rsidTr="00FD03C6">
        <w:trPr>
          <w:cantSplit/>
          <w:trHeight w:val="20"/>
        </w:trPr>
        <w:tc>
          <w:tcPr>
            <w:tcW w:w="82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1250C2A9" w14:textId="77777777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F488AC3" w14:textId="77777777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002B9C" w14:textId="77777777" w:rsidR="007A36F6" w:rsidRPr="00787845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4100EC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BC4FDD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CD93C2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1D76BD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D98D34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847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D0827F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73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64E676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24E22A" w14:textId="7D682BCA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4F701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261FA6B" w14:textId="63D0B53C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58C59AE2" w14:textId="7777777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5931A80" w14:textId="576C944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B80C087" w14:textId="77777777" w:rsidR="00404A09" w:rsidRPr="008076A7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4"/>
        <w:gridCol w:w="17"/>
        <w:gridCol w:w="807"/>
        <w:gridCol w:w="813"/>
        <w:gridCol w:w="11"/>
        <w:gridCol w:w="825"/>
        <w:gridCol w:w="835"/>
        <w:gridCol w:w="878"/>
        <w:gridCol w:w="851"/>
        <w:gridCol w:w="992"/>
        <w:gridCol w:w="992"/>
        <w:gridCol w:w="993"/>
        <w:gridCol w:w="972"/>
        <w:gridCol w:w="20"/>
        <w:gridCol w:w="910"/>
      </w:tblGrid>
      <w:tr w:rsidR="00111402" w:rsidRPr="008076A7" w14:paraId="39C1A313" w14:textId="77777777" w:rsidTr="007A36F6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25123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PIĄTEK 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3793A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27594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9A13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D8B98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523C8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E98BC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A4C8C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B778ED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A6CE8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4DCDE2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E05AE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0C16E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D669B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A353C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D0A95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FE52F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104DC6" w:rsidRPr="008076A7" w14:paraId="532DD958" w14:textId="3A664118" w:rsidTr="00876E61">
        <w:trPr>
          <w:cantSplit/>
          <w:trHeight w:val="112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B8FD88" w14:textId="6F5F99F9" w:rsidR="00104DC6" w:rsidRPr="00404A09" w:rsidRDefault="00104DC6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A01DF96" w14:textId="5403243B" w:rsidR="00104DC6" w:rsidRDefault="00104DC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</w:t>
            </w:r>
          </w:p>
          <w:p w14:paraId="1791DFE0" w14:textId="4AC30CCE" w:rsidR="00104DC6" w:rsidRDefault="00104DC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16.10</w:t>
            </w:r>
          </w:p>
          <w:p w14:paraId="37CF1221" w14:textId="20FAF7C3" w:rsidR="00104DC6" w:rsidRDefault="00104DC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30.10</w:t>
            </w:r>
          </w:p>
          <w:p w14:paraId="56FFB51A" w14:textId="52BB4BBA" w:rsidR="00104DC6" w:rsidRDefault="00104DC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13.11</w:t>
            </w:r>
          </w:p>
          <w:p w14:paraId="7654EFB7" w14:textId="465C3752" w:rsidR="00104DC6" w:rsidRDefault="00104DC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</w:t>
            </w:r>
          </w:p>
          <w:p w14:paraId="5AC31FC0" w14:textId="7DA01848" w:rsidR="00104DC6" w:rsidRDefault="00104DC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11.12</w:t>
            </w:r>
          </w:p>
          <w:p w14:paraId="01D08177" w14:textId="44D7F288" w:rsidR="00104DC6" w:rsidRDefault="00104DC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08.01</w:t>
            </w:r>
          </w:p>
          <w:p w14:paraId="2B802E51" w14:textId="1A123AA5" w:rsidR="00104DC6" w:rsidRDefault="00104DC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22.01</w:t>
            </w:r>
          </w:p>
          <w:p w14:paraId="33845BB3" w14:textId="6879FF7D" w:rsidR="00104DC6" w:rsidRPr="00920EC8" w:rsidRDefault="00104DC6" w:rsidP="00000A5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BEC348" w14:textId="77777777" w:rsidR="00104DC6" w:rsidRPr="00787845" w:rsidRDefault="00104DC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34B501" w14:textId="77777777" w:rsidR="00104DC6" w:rsidRDefault="00104DC6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  <w:p w14:paraId="172FEC51" w14:textId="77777777" w:rsidR="00104DC6" w:rsidRDefault="00104DC6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0143437" w14:textId="77777777" w:rsidR="00104DC6" w:rsidRDefault="00104DC6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C569884" w14:textId="2489A88F" w:rsidR="00104DC6" w:rsidRPr="008076A7" w:rsidRDefault="00104DC6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BE78D2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DC89F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56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67934" w14:textId="1CB566EA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7A36F6">
              <w:rPr>
                <w:rFonts w:ascii="Arial" w:hAnsi="Arial" w:cs="Arial"/>
                <w:sz w:val="14"/>
                <w:szCs w:val="14"/>
              </w:rPr>
              <w:t xml:space="preserve">Makroekonomia 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dr K. Jarosz </w:t>
            </w:r>
            <w:r>
              <w:rPr>
                <w:rFonts w:ascii="Arial" w:hAnsi="Arial" w:cs="Arial"/>
                <w:sz w:val="14"/>
                <w:szCs w:val="14"/>
              </w:rPr>
              <w:br/>
              <w:t>wykład online 30h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 w:rsidRPr="00104DC6">
              <w:rPr>
                <w:rFonts w:ascii="Arial" w:hAnsi="Arial" w:cs="Arial"/>
                <w:color w:val="EE0000"/>
                <w:sz w:val="14"/>
                <w:szCs w:val="14"/>
              </w:rPr>
              <w:t xml:space="preserve">tylko 2.10 i </w:t>
            </w:r>
            <w:r w:rsidR="00F95AD6" w:rsidRPr="00104DC6">
              <w:rPr>
                <w:rFonts w:ascii="Arial" w:hAnsi="Arial" w:cs="Arial"/>
                <w:color w:val="EE0000"/>
                <w:sz w:val="14"/>
                <w:szCs w:val="14"/>
              </w:rPr>
              <w:t>16</w:t>
            </w:r>
            <w:r w:rsidR="00F95AD6">
              <w:rPr>
                <w:rFonts w:ascii="Arial" w:hAnsi="Arial" w:cs="Arial"/>
                <w:color w:val="EE0000"/>
                <w:sz w:val="14"/>
                <w:szCs w:val="14"/>
              </w:rPr>
              <w:t>.</w:t>
            </w:r>
            <w:r w:rsidR="00F95AD6" w:rsidRPr="00104DC6">
              <w:rPr>
                <w:rFonts w:ascii="Arial" w:hAnsi="Arial" w:cs="Arial"/>
                <w:color w:val="EE0000"/>
                <w:sz w:val="14"/>
                <w:szCs w:val="14"/>
              </w:rPr>
              <w:t>10.2026!</w:t>
            </w:r>
          </w:p>
        </w:tc>
        <w:tc>
          <w:tcPr>
            <w:tcW w:w="2564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65818" w14:textId="12956619" w:rsidR="00104DC6" w:rsidRPr="007A36F6" w:rsidRDefault="00104DC6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A36F6">
              <w:rPr>
                <w:rFonts w:ascii="Arial" w:hAnsi="Arial" w:cs="Arial"/>
                <w:sz w:val="14"/>
                <w:szCs w:val="14"/>
              </w:rPr>
              <w:t xml:space="preserve">Metody i techniki zarządzania </w:t>
            </w:r>
            <w:r>
              <w:rPr>
                <w:rFonts w:ascii="Arial" w:hAnsi="Arial" w:cs="Arial"/>
                <w:sz w:val="14"/>
                <w:szCs w:val="14"/>
              </w:rPr>
              <w:br/>
              <w:t>dr S. Jung-Konstanty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wykład online 25h 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2DACA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CBB96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DC188C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04DC6" w:rsidRPr="008076A7" w14:paraId="0DD3F618" w14:textId="63A2C47A" w:rsidTr="00876E61">
        <w:trPr>
          <w:cantSplit/>
          <w:trHeight w:val="7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F7E2A2" w14:textId="77777777" w:rsidR="00104DC6" w:rsidRPr="008076A7" w:rsidRDefault="00104DC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BE1646" w14:textId="77777777" w:rsidR="00104DC6" w:rsidRPr="00787845" w:rsidRDefault="00104DC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6968D2" w14:textId="77777777" w:rsidR="00104DC6" w:rsidRPr="008076A7" w:rsidRDefault="00104DC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C1B1EF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11F06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3E725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6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463A5" w14:textId="308955D2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1987E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E3DA0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5873FA" w14:textId="77777777" w:rsidR="00104DC6" w:rsidRPr="008076A7" w:rsidRDefault="00104DC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A36F6" w:rsidRPr="008076A7" w14:paraId="19831101" w14:textId="2E7029B9" w:rsidTr="00111B8A">
        <w:trPr>
          <w:cantSplit/>
          <w:trHeight w:val="915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94A926" w14:textId="77777777" w:rsidR="007A36F6" w:rsidRPr="00404A09" w:rsidRDefault="007A36F6" w:rsidP="00451CD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7D23610B" w14:textId="6C862E78" w:rsidR="007A36F6" w:rsidRDefault="007A36F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</w:t>
            </w:r>
          </w:p>
          <w:p w14:paraId="72B1A761" w14:textId="6E7FE6A8" w:rsidR="007A36F6" w:rsidRDefault="007A36F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23.10</w:t>
            </w:r>
          </w:p>
          <w:p w14:paraId="3BC0AD86" w14:textId="341CB4D7" w:rsidR="007A36F6" w:rsidRDefault="007A36F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</w:t>
            </w:r>
          </w:p>
          <w:p w14:paraId="4C52708D" w14:textId="209921C2" w:rsidR="007A36F6" w:rsidRDefault="007A36F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20.11</w:t>
            </w:r>
          </w:p>
          <w:p w14:paraId="2DB0E5CC" w14:textId="108FBA0C" w:rsidR="007A36F6" w:rsidRDefault="007A36F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04.12</w:t>
            </w:r>
          </w:p>
          <w:p w14:paraId="74E1132E" w14:textId="6EB0D14B" w:rsidR="007A36F6" w:rsidRDefault="007A36F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18.12</w:t>
            </w:r>
          </w:p>
          <w:p w14:paraId="6A7BA145" w14:textId="0E316F92" w:rsidR="007A36F6" w:rsidRDefault="007A36F6" w:rsidP="00000A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15.01</w:t>
            </w:r>
          </w:p>
          <w:p w14:paraId="1863F070" w14:textId="3D8DFFA0" w:rsidR="007A36F6" w:rsidRPr="00920EC8" w:rsidRDefault="007A36F6" w:rsidP="00763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0BB142" w14:textId="77777777" w:rsidR="007A36F6" w:rsidRPr="00787845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9C1022" w14:textId="77777777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E11F86" w14:textId="27E7ED6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8076A7">
              <w:rPr>
                <w:rFonts w:ascii="Arial Narrow" w:hAnsi="Arial Narrow"/>
                <w:color w:val="0000FF"/>
                <w:sz w:val="10"/>
                <w:szCs w:val="10"/>
              </w:rPr>
              <w:t xml:space="preserve"> 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1835EB" w14:textId="77777777" w:rsidR="007A36F6" w:rsidRPr="008076A7" w:rsidRDefault="007A36F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26379A" w14:textId="77777777" w:rsidR="007A36F6" w:rsidRPr="008076A7" w:rsidRDefault="007A36F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3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BFD2DF" w14:textId="77777777" w:rsidR="007A36F6" w:rsidRPr="008076A7" w:rsidRDefault="007A36F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64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2C3A7" w14:textId="20159962" w:rsidR="007A36F6" w:rsidRPr="008076A7" w:rsidRDefault="007A36F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7A36F6">
              <w:rPr>
                <w:rFonts w:ascii="Arial" w:hAnsi="Arial" w:cs="Arial"/>
                <w:sz w:val="14"/>
                <w:szCs w:val="14"/>
              </w:rPr>
              <w:t xml:space="preserve">Metody i techniki zarządzania </w:t>
            </w:r>
            <w:r>
              <w:rPr>
                <w:rFonts w:ascii="Arial" w:hAnsi="Arial" w:cs="Arial"/>
                <w:sz w:val="14"/>
                <w:szCs w:val="14"/>
              </w:rPr>
              <w:br/>
              <w:t>dr S. Jung-Konstanty</w:t>
            </w:r>
            <w:r>
              <w:rPr>
                <w:rFonts w:ascii="Arial" w:hAnsi="Arial" w:cs="Arial"/>
                <w:sz w:val="14"/>
                <w:szCs w:val="14"/>
              </w:rPr>
              <w:br/>
              <w:t>wykład online 25h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D604A" w14:textId="77777777" w:rsidR="007A36F6" w:rsidRPr="008076A7" w:rsidRDefault="007A36F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272AC" w14:textId="77777777" w:rsidR="007A36F6" w:rsidRPr="008076A7" w:rsidRDefault="007A36F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FD6D69" w14:textId="77777777" w:rsidR="007A36F6" w:rsidRPr="008076A7" w:rsidRDefault="007A36F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A36F6" w:rsidRPr="008076A7" w14:paraId="5D7CAB02" w14:textId="303D5D92" w:rsidTr="00111B8A">
        <w:trPr>
          <w:cantSplit/>
          <w:trHeight w:val="20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430051D" w14:textId="77777777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411AC0" w14:textId="77777777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AC2332" w14:textId="77777777" w:rsidR="007A36F6" w:rsidRPr="008076A7" w:rsidRDefault="007A36F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8FC4C6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37924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9D167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D4373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6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C38A5" w14:textId="76601C4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CE7C4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C8C35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3B7E7C" w14:textId="77777777" w:rsidR="007A36F6" w:rsidRPr="008076A7" w:rsidRDefault="007A36F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3781DF7C" w14:textId="77777777" w:rsidR="008076A7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68B45D16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A640C80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B407FD7" w14:textId="77777777" w:rsidR="00932A8F" w:rsidRPr="007A36F6" w:rsidRDefault="00932A8F" w:rsidP="00111402">
      <w:pPr>
        <w:spacing w:after="0" w:line="240" w:lineRule="auto"/>
        <w:rPr>
          <w:rFonts w:ascii="Arial" w:hAnsi="Arial" w:cs="Arial"/>
          <w:iCs/>
          <w:sz w:val="16"/>
          <w:szCs w:val="16"/>
        </w:rPr>
      </w:pPr>
    </w:p>
    <w:p w14:paraId="14751FD1" w14:textId="41F0D5FC" w:rsidR="005A5B2F" w:rsidRPr="007A36F6" w:rsidRDefault="00111402" w:rsidP="007A36F6">
      <w:pPr>
        <w:spacing w:after="0" w:line="240" w:lineRule="auto"/>
        <w:rPr>
          <w:rFonts w:ascii="Arial" w:hAnsi="Arial" w:cs="Arial"/>
          <w:b/>
          <w:iCs/>
          <w:sz w:val="16"/>
          <w:szCs w:val="16"/>
        </w:rPr>
      </w:pPr>
      <w:r w:rsidRPr="007A36F6">
        <w:rPr>
          <w:rFonts w:ascii="Arial" w:hAnsi="Arial" w:cs="Arial"/>
          <w:b/>
          <w:iCs/>
          <w:sz w:val="16"/>
          <w:szCs w:val="16"/>
        </w:rPr>
        <w:t xml:space="preserve">Opiekun roku: </w:t>
      </w:r>
      <w:r w:rsidR="007A36F6" w:rsidRPr="007A36F6">
        <w:rPr>
          <w:rFonts w:ascii="Arial" w:hAnsi="Arial" w:cs="Arial"/>
          <w:b/>
          <w:iCs/>
          <w:sz w:val="16"/>
          <w:szCs w:val="16"/>
        </w:rPr>
        <w:br/>
      </w:r>
    </w:p>
    <w:p w14:paraId="7C2544A7" w14:textId="384D2201" w:rsidR="007A36F6" w:rsidRPr="007A36F6" w:rsidRDefault="007A36F6" w:rsidP="007A36F6">
      <w:pPr>
        <w:spacing w:after="0" w:line="240" w:lineRule="auto"/>
        <w:rPr>
          <w:rFonts w:ascii="Arial" w:hAnsi="Arial" w:cs="Arial"/>
          <w:b/>
          <w:iCs/>
          <w:sz w:val="16"/>
          <w:szCs w:val="16"/>
        </w:rPr>
      </w:pPr>
      <w:r w:rsidRPr="007A36F6">
        <w:rPr>
          <w:rFonts w:ascii="Arial" w:hAnsi="Arial" w:cs="Arial"/>
          <w:b/>
          <w:iCs/>
          <w:sz w:val="16"/>
          <w:szCs w:val="16"/>
        </w:rPr>
        <w:t xml:space="preserve">Mgr Wojciech Glac </w:t>
      </w:r>
      <w:r w:rsidRPr="007A36F6">
        <w:rPr>
          <w:rFonts w:ascii="Arial" w:hAnsi="Arial" w:cs="Arial"/>
          <w:b/>
          <w:iCs/>
          <w:sz w:val="16"/>
          <w:szCs w:val="16"/>
        </w:rPr>
        <w:br/>
      </w:r>
      <w:hyperlink r:id="rId5" w:history="1">
        <w:r w:rsidRPr="007A36F6">
          <w:rPr>
            <w:rStyle w:val="Hipercze"/>
            <w:rFonts w:ascii="Arial" w:hAnsi="Arial" w:cs="Arial"/>
            <w:b/>
            <w:iCs/>
            <w:sz w:val="16"/>
            <w:szCs w:val="16"/>
          </w:rPr>
          <w:t>wojciech.glac@uken.krakow.pl</w:t>
        </w:r>
      </w:hyperlink>
      <w:r w:rsidRPr="007A36F6">
        <w:rPr>
          <w:rFonts w:ascii="Arial" w:hAnsi="Arial" w:cs="Arial"/>
          <w:b/>
          <w:iCs/>
          <w:sz w:val="16"/>
          <w:szCs w:val="16"/>
        </w:rPr>
        <w:t xml:space="preserve"> </w:t>
      </w:r>
    </w:p>
    <w:p w14:paraId="34D68957" w14:textId="77777777" w:rsidR="007A36F6" w:rsidRDefault="007A36F6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</w:p>
    <w:p w14:paraId="616673BD" w14:textId="77777777" w:rsidR="007A36F6" w:rsidRDefault="007A36F6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</w:p>
    <w:p w14:paraId="03BCEEB2" w14:textId="79B34AF0" w:rsidR="008076A7" w:rsidRPr="00111402" w:rsidRDefault="008076A7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</w:p>
    <w:sectPr w:rsidR="008076A7" w:rsidRPr="00111402" w:rsidSect="008076A7">
      <w:pgSz w:w="16838" w:h="11906" w:orient="landscape"/>
      <w:pgMar w:top="680" w:right="459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02"/>
    <w:rsid w:val="00000A50"/>
    <w:rsid w:val="000258C2"/>
    <w:rsid w:val="00047CAD"/>
    <w:rsid w:val="0007650D"/>
    <w:rsid w:val="0008594C"/>
    <w:rsid w:val="00094DEF"/>
    <w:rsid w:val="000C7EFF"/>
    <w:rsid w:val="00104DC6"/>
    <w:rsid w:val="00111402"/>
    <w:rsid w:val="00145EE0"/>
    <w:rsid w:val="001616A6"/>
    <w:rsid w:val="00182BE7"/>
    <w:rsid w:val="001940BE"/>
    <w:rsid w:val="001A47A6"/>
    <w:rsid w:val="001B7BD9"/>
    <w:rsid w:val="00206A73"/>
    <w:rsid w:val="00255AFC"/>
    <w:rsid w:val="0027723D"/>
    <w:rsid w:val="002775E6"/>
    <w:rsid w:val="002C4D56"/>
    <w:rsid w:val="002D2685"/>
    <w:rsid w:val="00301A6D"/>
    <w:rsid w:val="00322AEE"/>
    <w:rsid w:val="003452D7"/>
    <w:rsid w:val="003D5CA3"/>
    <w:rsid w:val="00404A09"/>
    <w:rsid w:val="00413AC8"/>
    <w:rsid w:val="004217D4"/>
    <w:rsid w:val="00440031"/>
    <w:rsid w:val="00451CDB"/>
    <w:rsid w:val="00480BAA"/>
    <w:rsid w:val="004A0119"/>
    <w:rsid w:val="004B2627"/>
    <w:rsid w:val="004B34B7"/>
    <w:rsid w:val="004B40B7"/>
    <w:rsid w:val="004C59DA"/>
    <w:rsid w:val="004D10D5"/>
    <w:rsid w:val="00513039"/>
    <w:rsid w:val="00527EE7"/>
    <w:rsid w:val="0054759D"/>
    <w:rsid w:val="00560C93"/>
    <w:rsid w:val="005A5B2F"/>
    <w:rsid w:val="005B244A"/>
    <w:rsid w:val="005B5CB3"/>
    <w:rsid w:val="005E0BB4"/>
    <w:rsid w:val="005F5A28"/>
    <w:rsid w:val="005F7F23"/>
    <w:rsid w:val="00600FCD"/>
    <w:rsid w:val="006249BD"/>
    <w:rsid w:val="00680BF8"/>
    <w:rsid w:val="0068379A"/>
    <w:rsid w:val="00683A1D"/>
    <w:rsid w:val="006A35FF"/>
    <w:rsid w:val="006A3C97"/>
    <w:rsid w:val="006A7743"/>
    <w:rsid w:val="006B503D"/>
    <w:rsid w:val="007326FD"/>
    <w:rsid w:val="007413C7"/>
    <w:rsid w:val="00742882"/>
    <w:rsid w:val="00763BEF"/>
    <w:rsid w:val="00765D59"/>
    <w:rsid w:val="00787845"/>
    <w:rsid w:val="00793413"/>
    <w:rsid w:val="007A36F6"/>
    <w:rsid w:val="007E35D0"/>
    <w:rsid w:val="008076A7"/>
    <w:rsid w:val="00823EEC"/>
    <w:rsid w:val="00827F34"/>
    <w:rsid w:val="00831D4A"/>
    <w:rsid w:val="0084345E"/>
    <w:rsid w:val="00867D67"/>
    <w:rsid w:val="0087094B"/>
    <w:rsid w:val="008718AD"/>
    <w:rsid w:val="008830D9"/>
    <w:rsid w:val="008D3441"/>
    <w:rsid w:val="0090707E"/>
    <w:rsid w:val="0091471F"/>
    <w:rsid w:val="00920EC8"/>
    <w:rsid w:val="00932A8F"/>
    <w:rsid w:val="00962459"/>
    <w:rsid w:val="00991C2D"/>
    <w:rsid w:val="009B1074"/>
    <w:rsid w:val="00A024E4"/>
    <w:rsid w:val="00A07359"/>
    <w:rsid w:val="00A077F5"/>
    <w:rsid w:val="00A2074C"/>
    <w:rsid w:val="00A5014E"/>
    <w:rsid w:val="00A83663"/>
    <w:rsid w:val="00AE5934"/>
    <w:rsid w:val="00AF2FA7"/>
    <w:rsid w:val="00B04CA8"/>
    <w:rsid w:val="00B10469"/>
    <w:rsid w:val="00B268A0"/>
    <w:rsid w:val="00B329D2"/>
    <w:rsid w:val="00B43666"/>
    <w:rsid w:val="00B542EF"/>
    <w:rsid w:val="00B66C74"/>
    <w:rsid w:val="00B76F70"/>
    <w:rsid w:val="00B9123C"/>
    <w:rsid w:val="00BA07DB"/>
    <w:rsid w:val="00BA160B"/>
    <w:rsid w:val="00BF06FC"/>
    <w:rsid w:val="00C17263"/>
    <w:rsid w:val="00C31500"/>
    <w:rsid w:val="00C441B7"/>
    <w:rsid w:val="00C4545B"/>
    <w:rsid w:val="00C60C6C"/>
    <w:rsid w:val="00C86042"/>
    <w:rsid w:val="00CC516A"/>
    <w:rsid w:val="00CD703A"/>
    <w:rsid w:val="00D12356"/>
    <w:rsid w:val="00D138E6"/>
    <w:rsid w:val="00D3312A"/>
    <w:rsid w:val="00D40EDB"/>
    <w:rsid w:val="00D52A8E"/>
    <w:rsid w:val="00D7374E"/>
    <w:rsid w:val="00DA42B3"/>
    <w:rsid w:val="00DA5EE1"/>
    <w:rsid w:val="00DB39DF"/>
    <w:rsid w:val="00DB41A8"/>
    <w:rsid w:val="00DD1089"/>
    <w:rsid w:val="00E170C1"/>
    <w:rsid w:val="00E26C66"/>
    <w:rsid w:val="00E46CE5"/>
    <w:rsid w:val="00E46E84"/>
    <w:rsid w:val="00E727CC"/>
    <w:rsid w:val="00E743D3"/>
    <w:rsid w:val="00EB2878"/>
    <w:rsid w:val="00F069EE"/>
    <w:rsid w:val="00F4344E"/>
    <w:rsid w:val="00F95AD6"/>
    <w:rsid w:val="00FF32A6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78814"/>
  <w15:chartTrackingRefBased/>
  <w15:docId w15:val="{07F104EC-E8DF-49EE-B6BE-333DCAFF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4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BEF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A36F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36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wojciech.glac@uken.kra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05217-173C-4A11-BDA2-2C6F4E319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600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Haftek</cp:lastModifiedBy>
  <cp:revision>9</cp:revision>
  <cp:lastPrinted>2026-10-01T07:36:00Z</cp:lastPrinted>
  <dcterms:created xsi:type="dcterms:W3CDTF">2026-09-17T19:18:00Z</dcterms:created>
  <dcterms:modified xsi:type="dcterms:W3CDTF">2026-10-01T07:36:00Z</dcterms:modified>
</cp:coreProperties>
</file>